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A52A3" w14:textId="77777777" w:rsidR="00F8495D" w:rsidRDefault="007B702F">
      <w:pPr>
        <w:spacing w:after="0" w:line="240" w:lineRule="auto"/>
        <w:ind w:left="2160" w:firstLine="720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   City of Albuquerque Municipal</w:t>
      </w:r>
    </w:p>
    <w:p w14:paraId="61512F19" w14:textId="77777777" w:rsidR="00F8495D" w:rsidRDefault="007B702F">
      <w:pPr>
        <w:spacing w:after="0" w:line="240" w:lineRule="auto"/>
        <w:ind w:left="2160" w:firstLine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Golf Advisory Board Agenda</w:t>
      </w:r>
    </w:p>
    <w:p w14:paraId="0288C3E7" w14:textId="1DD2627B" w:rsidR="00F8495D" w:rsidRDefault="00FD25E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</w:t>
      </w:r>
      <w:r w:rsidR="00F838BD">
        <w:rPr>
          <w:rFonts w:ascii="Arial" w:eastAsia="Arial" w:hAnsi="Arial" w:cs="Arial"/>
          <w:b/>
          <w:sz w:val="24"/>
          <w:szCs w:val="24"/>
        </w:rPr>
        <w:t xml:space="preserve">ly </w:t>
      </w:r>
      <w:r w:rsidR="001C1629">
        <w:rPr>
          <w:rFonts w:ascii="Arial" w:eastAsia="Arial" w:hAnsi="Arial" w:cs="Arial"/>
          <w:b/>
          <w:sz w:val="24"/>
          <w:szCs w:val="24"/>
        </w:rPr>
        <w:t>18</w:t>
      </w:r>
      <w:r w:rsidR="00781528">
        <w:rPr>
          <w:rFonts w:ascii="Arial" w:eastAsia="Arial" w:hAnsi="Arial" w:cs="Arial"/>
          <w:b/>
          <w:sz w:val="24"/>
          <w:szCs w:val="24"/>
        </w:rPr>
        <w:t>, 2024</w:t>
      </w:r>
      <w:r w:rsidR="00495FCC">
        <w:rPr>
          <w:rFonts w:ascii="Arial" w:eastAsia="Arial" w:hAnsi="Arial" w:cs="Arial"/>
          <w:b/>
          <w:sz w:val="24"/>
          <w:szCs w:val="24"/>
        </w:rPr>
        <w:t xml:space="preserve"> </w:t>
      </w:r>
      <w:r w:rsidR="007B702F">
        <w:rPr>
          <w:rFonts w:ascii="Arial" w:eastAsia="Arial" w:hAnsi="Arial" w:cs="Arial"/>
          <w:b/>
          <w:sz w:val="24"/>
          <w:szCs w:val="24"/>
        </w:rPr>
        <w:t>3:00-4:30 pm</w:t>
      </w:r>
    </w:p>
    <w:p w14:paraId="53D02505" w14:textId="2825F374" w:rsidR="00F8495D" w:rsidRDefault="0015744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ADO Golf Management Office</w:t>
      </w:r>
    </w:p>
    <w:p w14:paraId="7329222F" w14:textId="77777777" w:rsidR="00F8495D" w:rsidRDefault="00F8495D">
      <w:pPr>
        <w:rPr>
          <w:rFonts w:ascii="Arial" w:eastAsia="Arial" w:hAnsi="Arial" w:cs="Arial"/>
          <w:sz w:val="24"/>
          <w:szCs w:val="24"/>
        </w:rPr>
      </w:pPr>
    </w:p>
    <w:p w14:paraId="0C114F1A" w14:textId="77777777" w:rsidR="00F8495D" w:rsidRDefault="00F8495D">
      <w:pPr>
        <w:rPr>
          <w:rFonts w:ascii="Arial" w:eastAsia="Arial" w:hAnsi="Arial" w:cs="Arial"/>
          <w:sz w:val="24"/>
          <w:szCs w:val="24"/>
        </w:rPr>
      </w:pPr>
    </w:p>
    <w:p w14:paraId="0F144CD3" w14:textId="77777777" w:rsidR="00F8495D" w:rsidRDefault="007B70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Meeting is called to order and roll taken (3:00-3:01)</w:t>
      </w:r>
    </w:p>
    <w:p w14:paraId="18D3ECDB" w14:textId="77777777" w:rsidR="00F8495D" w:rsidRDefault="007B70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Introductions (3:02-3:03)</w:t>
      </w:r>
    </w:p>
    <w:p w14:paraId="15325BDD" w14:textId="0D654D64" w:rsidR="00F8495D" w:rsidRDefault="007B70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Review of minute (last meeting </w:t>
      </w:r>
      <w:r w:rsidR="001C1629">
        <w:rPr>
          <w:rFonts w:ascii="Arial" w:eastAsia="Arial" w:hAnsi="Arial" w:cs="Arial"/>
          <w:color w:val="000000"/>
          <w:sz w:val="24"/>
          <w:szCs w:val="24"/>
        </w:rPr>
        <w:t>June 20</w:t>
      </w:r>
      <w:r>
        <w:rPr>
          <w:rFonts w:ascii="Arial" w:eastAsia="Arial" w:hAnsi="Arial" w:cs="Arial"/>
          <w:color w:val="000000"/>
          <w:sz w:val="24"/>
          <w:szCs w:val="24"/>
        </w:rPr>
        <w:t>, 2024) (3:04-3:05)</w:t>
      </w:r>
    </w:p>
    <w:p w14:paraId="47FAD9A4" w14:textId="41FA732C" w:rsidR="00F8495D" w:rsidRDefault="007B70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Public Comments (3:06-3:</w:t>
      </w:r>
      <w:r w:rsidR="00F07EFE">
        <w:rPr>
          <w:rFonts w:ascii="Arial" w:eastAsia="Arial" w:hAnsi="Arial" w:cs="Arial"/>
          <w:color w:val="000000"/>
          <w:sz w:val="24"/>
          <w:szCs w:val="24"/>
        </w:rPr>
        <w:t>1</w:t>
      </w:r>
      <w:r w:rsidR="00B7753D"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7D7C56CB" w14:textId="2DF86B1F" w:rsidR="00F8495D" w:rsidRDefault="007B70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Golf Management reports and updates (3:</w:t>
      </w:r>
      <w:r w:rsidR="00F07EFE"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1-3:30)</w:t>
      </w:r>
    </w:p>
    <w:p w14:paraId="261AB15E" w14:textId="77777777" w:rsidR="00F8495D" w:rsidRDefault="007B702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Personnel updates</w:t>
      </w:r>
    </w:p>
    <w:p w14:paraId="6913344B" w14:textId="77777777" w:rsidR="00F8495D" w:rsidRDefault="007B702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Rounds and Revenue Report</w:t>
      </w:r>
    </w:p>
    <w:p w14:paraId="20CA1696" w14:textId="77777777" w:rsidR="00F8495D" w:rsidRDefault="007B702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Current Projects</w:t>
      </w:r>
    </w:p>
    <w:p w14:paraId="03D13D35" w14:textId="77777777" w:rsidR="00F8495D" w:rsidRDefault="007B70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Golf Course issues (3:31-4:00)</w:t>
      </w:r>
    </w:p>
    <w:p w14:paraId="0D25BD06" w14:textId="77777777" w:rsidR="00F8495D" w:rsidRDefault="007B70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Old Business (4:01-4:10)</w:t>
      </w:r>
    </w:p>
    <w:p w14:paraId="2794E615" w14:textId="77777777" w:rsidR="00B7753D" w:rsidRDefault="00B7753D" w:rsidP="00B7753D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B7753D">
        <w:rPr>
          <w:rFonts w:ascii="Arial" w:eastAsia="Arial" w:hAnsi="Arial" w:cs="Arial"/>
          <w:color w:val="000000"/>
          <w:sz w:val="24"/>
          <w:szCs w:val="24"/>
        </w:rPr>
        <w:t>Women’s City Tournament</w:t>
      </w:r>
    </w:p>
    <w:p w14:paraId="5A2361B7" w14:textId="26C4ED13" w:rsidR="00F07EFE" w:rsidRPr="00B7753D" w:rsidRDefault="00F07EFE" w:rsidP="00B7753D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Rates</w:t>
      </w:r>
    </w:p>
    <w:p w14:paraId="164B7B30" w14:textId="77777777" w:rsidR="00A544BE" w:rsidRDefault="007B70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New Business – </w:t>
      </w:r>
      <w:r w:rsidR="00A544BE">
        <w:rPr>
          <w:rFonts w:ascii="Arial" w:eastAsia="Arial" w:hAnsi="Arial" w:cs="Arial"/>
          <w:color w:val="000000"/>
          <w:sz w:val="24"/>
          <w:szCs w:val="24"/>
        </w:rPr>
        <w:t>(4:11-4:25)</w:t>
      </w:r>
    </w:p>
    <w:p w14:paraId="0178552A" w14:textId="5DC95654" w:rsidR="005E11E7" w:rsidRDefault="005E11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LD lighting Project</w:t>
      </w:r>
    </w:p>
    <w:p w14:paraId="13A0CFA2" w14:textId="1F1BF267" w:rsidR="00F8495D" w:rsidRDefault="007B70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Next Meeting- </w:t>
      </w:r>
      <w:r w:rsidR="00157445">
        <w:rPr>
          <w:rFonts w:ascii="Arial" w:eastAsia="Arial" w:hAnsi="Arial" w:cs="Arial"/>
          <w:color w:val="000000"/>
          <w:sz w:val="24"/>
          <w:szCs w:val="24"/>
        </w:rPr>
        <w:t>LD Banquet Hall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1C1629">
        <w:rPr>
          <w:rFonts w:ascii="Arial" w:eastAsia="Arial" w:hAnsi="Arial" w:cs="Arial"/>
          <w:color w:val="000000"/>
          <w:sz w:val="24"/>
          <w:szCs w:val="24"/>
        </w:rPr>
        <w:t>August 22</w:t>
      </w:r>
      <w:r>
        <w:rPr>
          <w:rFonts w:ascii="Arial" w:eastAsia="Arial" w:hAnsi="Arial" w:cs="Arial"/>
          <w:color w:val="000000"/>
          <w:sz w:val="24"/>
          <w:szCs w:val="24"/>
        </w:rPr>
        <w:t>, 2024</w:t>
      </w:r>
    </w:p>
    <w:p w14:paraId="1B4A47EE" w14:textId="77777777" w:rsidR="00F8495D" w:rsidRDefault="00F8495D">
      <w:pPr>
        <w:rPr>
          <w:rFonts w:ascii="Arial" w:eastAsia="Arial" w:hAnsi="Arial" w:cs="Arial"/>
          <w:sz w:val="24"/>
          <w:szCs w:val="24"/>
        </w:rPr>
      </w:pPr>
    </w:p>
    <w:p w14:paraId="0BB63348" w14:textId="77777777" w:rsidR="00F8495D" w:rsidRDefault="00F8495D">
      <w:pPr>
        <w:rPr>
          <w:rFonts w:ascii="Arial" w:eastAsia="Arial" w:hAnsi="Arial" w:cs="Arial"/>
          <w:sz w:val="24"/>
          <w:szCs w:val="24"/>
        </w:rPr>
      </w:pPr>
    </w:p>
    <w:p w14:paraId="67D9FF03" w14:textId="77777777" w:rsidR="00F8495D" w:rsidRDefault="00F8495D">
      <w:pPr>
        <w:rPr>
          <w:rFonts w:ascii="Arial" w:eastAsia="Arial" w:hAnsi="Arial" w:cs="Arial"/>
          <w:sz w:val="24"/>
          <w:szCs w:val="24"/>
        </w:rPr>
      </w:pPr>
    </w:p>
    <w:p w14:paraId="3118F639" w14:textId="77777777" w:rsidR="00F8495D" w:rsidRDefault="00F8495D">
      <w:pPr>
        <w:rPr>
          <w:rFonts w:ascii="Arial" w:eastAsia="Arial" w:hAnsi="Arial" w:cs="Arial"/>
          <w:sz w:val="24"/>
          <w:szCs w:val="24"/>
        </w:rPr>
      </w:pPr>
    </w:p>
    <w:p w14:paraId="25AAC445" w14:textId="77777777" w:rsidR="00F8495D" w:rsidRDefault="007B702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338638F" w14:textId="77777777" w:rsidR="00F8495D" w:rsidRDefault="00F8495D">
      <w:pPr>
        <w:rPr>
          <w:rFonts w:ascii="Arial" w:eastAsia="Arial" w:hAnsi="Arial" w:cs="Arial"/>
          <w:sz w:val="24"/>
          <w:szCs w:val="24"/>
        </w:rPr>
      </w:pPr>
    </w:p>
    <w:p w14:paraId="45502C48" w14:textId="77777777" w:rsidR="00F8495D" w:rsidRDefault="00F8495D">
      <w:pPr>
        <w:rPr>
          <w:rFonts w:ascii="Arial" w:eastAsia="Arial" w:hAnsi="Arial" w:cs="Arial"/>
          <w:sz w:val="24"/>
          <w:szCs w:val="24"/>
        </w:rPr>
      </w:pPr>
    </w:p>
    <w:p w14:paraId="2FBF9D00" w14:textId="77777777" w:rsidR="00F8495D" w:rsidRDefault="00F8495D">
      <w:pPr>
        <w:rPr>
          <w:rFonts w:ascii="Arial" w:eastAsia="Arial" w:hAnsi="Arial" w:cs="Arial"/>
          <w:sz w:val="24"/>
          <w:szCs w:val="24"/>
        </w:rPr>
      </w:pPr>
    </w:p>
    <w:p w14:paraId="64F6D07B" w14:textId="77777777" w:rsidR="00F8495D" w:rsidRDefault="00F8495D">
      <w:pPr>
        <w:rPr>
          <w:rFonts w:ascii="Arial" w:eastAsia="Arial" w:hAnsi="Arial" w:cs="Arial"/>
          <w:sz w:val="24"/>
          <w:szCs w:val="24"/>
        </w:rPr>
      </w:pPr>
    </w:p>
    <w:p w14:paraId="6BA8E376" w14:textId="77777777" w:rsidR="00F8495D" w:rsidRDefault="00F8495D">
      <w:pPr>
        <w:rPr>
          <w:rFonts w:ascii="Arial" w:eastAsia="Arial" w:hAnsi="Arial" w:cs="Arial"/>
          <w:sz w:val="24"/>
          <w:szCs w:val="24"/>
        </w:rPr>
      </w:pPr>
    </w:p>
    <w:p w14:paraId="492B0B78" w14:textId="77777777" w:rsidR="00F8495D" w:rsidRDefault="00F8495D">
      <w:pPr>
        <w:rPr>
          <w:rFonts w:ascii="Arial" w:eastAsia="Arial" w:hAnsi="Arial" w:cs="Arial"/>
          <w:sz w:val="24"/>
          <w:szCs w:val="24"/>
        </w:rPr>
      </w:pPr>
    </w:p>
    <w:p w14:paraId="1363E020" w14:textId="77777777" w:rsidR="00F8495D" w:rsidRDefault="00F8495D">
      <w:pPr>
        <w:rPr>
          <w:rFonts w:ascii="Arial" w:eastAsia="Arial" w:hAnsi="Arial" w:cs="Arial"/>
          <w:sz w:val="24"/>
          <w:szCs w:val="24"/>
        </w:rPr>
      </w:pPr>
    </w:p>
    <w:p w14:paraId="7999E3D1" w14:textId="77777777" w:rsidR="00F8495D" w:rsidRDefault="00F8495D">
      <w:pPr>
        <w:rPr>
          <w:rFonts w:ascii="Arial" w:eastAsia="Arial" w:hAnsi="Arial" w:cs="Arial"/>
          <w:sz w:val="24"/>
          <w:szCs w:val="24"/>
        </w:rPr>
      </w:pPr>
    </w:p>
    <w:p w14:paraId="1FC5D1F9" w14:textId="77777777" w:rsidR="00F8495D" w:rsidRDefault="00F8495D">
      <w:pPr>
        <w:rPr>
          <w:rFonts w:ascii="Arial" w:eastAsia="Arial" w:hAnsi="Arial" w:cs="Arial"/>
          <w:sz w:val="24"/>
          <w:szCs w:val="24"/>
        </w:rPr>
      </w:pPr>
    </w:p>
    <w:p w14:paraId="0314F97B" w14:textId="77777777" w:rsidR="00F8495D" w:rsidRDefault="007B702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</w:t>
      </w:r>
      <w:bookmarkStart w:id="1" w:name="_GoBack"/>
      <w:bookmarkEnd w:id="1"/>
    </w:p>
    <w:sectPr w:rsidR="00F8495D">
      <w:pgSz w:w="12240" w:h="15840"/>
      <w:pgMar w:top="1440" w:right="99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1A6F"/>
    <w:multiLevelType w:val="multilevel"/>
    <w:tmpl w:val="928A4D32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623B01"/>
    <w:multiLevelType w:val="multilevel"/>
    <w:tmpl w:val="AC327DB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numFmt w:val="bullet"/>
      <w:lvlText w:val="●"/>
      <w:lvlJc w:val="left"/>
      <w:pPr>
        <w:ind w:left="2520" w:hanging="7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902B99"/>
    <w:multiLevelType w:val="multilevel"/>
    <w:tmpl w:val="7A08149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A49FB"/>
    <w:multiLevelType w:val="multilevel"/>
    <w:tmpl w:val="F1C6E3A2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F56E31"/>
    <w:multiLevelType w:val="hybridMultilevel"/>
    <w:tmpl w:val="58D42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137BD"/>
    <w:multiLevelType w:val="hybridMultilevel"/>
    <w:tmpl w:val="EB608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40A8E"/>
    <w:multiLevelType w:val="hybridMultilevel"/>
    <w:tmpl w:val="BE821B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D182B"/>
    <w:multiLevelType w:val="multilevel"/>
    <w:tmpl w:val="DD98BC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72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EF63DA"/>
    <w:multiLevelType w:val="hybridMultilevel"/>
    <w:tmpl w:val="C5C0EE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04049E"/>
    <w:multiLevelType w:val="multilevel"/>
    <w:tmpl w:val="B712AA3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5A282E"/>
    <w:multiLevelType w:val="multilevel"/>
    <w:tmpl w:val="35CA0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C758D3"/>
    <w:multiLevelType w:val="hybridMultilevel"/>
    <w:tmpl w:val="E354A9F6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4DBD1AA8"/>
    <w:multiLevelType w:val="hybridMultilevel"/>
    <w:tmpl w:val="43BE4E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1A6655"/>
    <w:multiLevelType w:val="hybridMultilevel"/>
    <w:tmpl w:val="273804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3032C8"/>
    <w:multiLevelType w:val="hybridMultilevel"/>
    <w:tmpl w:val="E1FC0F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E457F"/>
    <w:multiLevelType w:val="multilevel"/>
    <w:tmpl w:val="B6A08A7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6EE7738"/>
    <w:multiLevelType w:val="hybridMultilevel"/>
    <w:tmpl w:val="DD44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229A6"/>
    <w:multiLevelType w:val="multilevel"/>
    <w:tmpl w:val="160C4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06355"/>
    <w:multiLevelType w:val="multilevel"/>
    <w:tmpl w:val="E90E838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9D10C9"/>
    <w:multiLevelType w:val="multilevel"/>
    <w:tmpl w:val="65B0A4DC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19"/>
  </w:num>
  <w:num w:numId="8">
    <w:abstractNumId w:val="1"/>
  </w:num>
  <w:num w:numId="9">
    <w:abstractNumId w:val="7"/>
  </w:num>
  <w:num w:numId="10">
    <w:abstractNumId w:val="0"/>
  </w:num>
  <w:num w:numId="11">
    <w:abstractNumId w:val="12"/>
  </w:num>
  <w:num w:numId="12">
    <w:abstractNumId w:val="18"/>
  </w:num>
  <w:num w:numId="13">
    <w:abstractNumId w:val="6"/>
  </w:num>
  <w:num w:numId="14">
    <w:abstractNumId w:val="13"/>
  </w:num>
  <w:num w:numId="15">
    <w:abstractNumId w:val="4"/>
  </w:num>
  <w:num w:numId="16">
    <w:abstractNumId w:val="8"/>
  </w:num>
  <w:num w:numId="17">
    <w:abstractNumId w:val="16"/>
  </w:num>
  <w:num w:numId="18">
    <w:abstractNumId w:val="14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95D"/>
    <w:rsid w:val="00021EA8"/>
    <w:rsid w:val="000368E0"/>
    <w:rsid w:val="00084F47"/>
    <w:rsid w:val="000D003F"/>
    <w:rsid w:val="000F600D"/>
    <w:rsid w:val="00157445"/>
    <w:rsid w:val="00184631"/>
    <w:rsid w:val="00196531"/>
    <w:rsid w:val="001A474D"/>
    <w:rsid w:val="001C1629"/>
    <w:rsid w:val="001D4E52"/>
    <w:rsid w:val="00233573"/>
    <w:rsid w:val="0024156E"/>
    <w:rsid w:val="003064FD"/>
    <w:rsid w:val="0038667F"/>
    <w:rsid w:val="003A2197"/>
    <w:rsid w:val="003E75D6"/>
    <w:rsid w:val="003F5946"/>
    <w:rsid w:val="00413730"/>
    <w:rsid w:val="00422B95"/>
    <w:rsid w:val="00424A03"/>
    <w:rsid w:val="00464CFC"/>
    <w:rsid w:val="00480C77"/>
    <w:rsid w:val="00495FCC"/>
    <w:rsid w:val="004B2A87"/>
    <w:rsid w:val="00516DC1"/>
    <w:rsid w:val="00526497"/>
    <w:rsid w:val="00533AEF"/>
    <w:rsid w:val="0055398D"/>
    <w:rsid w:val="0055631A"/>
    <w:rsid w:val="005613B1"/>
    <w:rsid w:val="0058026C"/>
    <w:rsid w:val="005A6B58"/>
    <w:rsid w:val="005E11E7"/>
    <w:rsid w:val="00610256"/>
    <w:rsid w:val="006326A7"/>
    <w:rsid w:val="00656D88"/>
    <w:rsid w:val="00664AC4"/>
    <w:rsid w:val="006D4D47"/>
    <w:rsid w:val="006D75F3"/>
    <w:rsid w:val="00741457"/>
    <w:rsid w:val="00750A22"/>
    <w:rsid w:val="007527D2"/>
    <w:rsid w:val="00781528"/>
    <w:rsid w:val="00793BB0"/>
    <w:rsid w:val="007B0427"/>
    <w:rsid w:val="007B2100"/>
    <w:rsid w:val="007B702F"/>
    <w:rsid w:val="007C07F2"/>
    <w:rsid w:val="007C247F"/>
    <w:rsid w:val="007C6F29"/>
    <w:rsid w:val="007E4CCA"/>
    <w:rsid w:val="007F043C"/>
    <w:rsid w:val="00824A3B"/>
    <w:rsid w:val="00824DAA"/>
    <w:rsid w:val="008376B2"/>
    <w:rsid w:val="008715CC"/>
    <w:rsid w:val="00877784"/>
    <w:rsid w:val="00887DD7"/>
    <w:rsid w:val="008A2F0D"/>
    <w:rsid w:val="008E6B88"/>
    <w:rsid w:val="00937B1E"/>
    <w:rsid w:val="009452D9"/>
    <w:rsid w:val="009503B0"/>
    <w:rsid w:val="00965F95"/>
    <w:rsid w:val="0097468F"/>
    <w:rsid w:val="009B4F57"/>
    <w:rsid w:val="00A544BE"/>
    <w:rsid w:val="00A67BE4"/>
    <w:rsid w:val="00A73475"/>
    <w:rsid w:val="00AC755A"/>
    <w:rsid w:val="00B31982"/>
    <w:rsid w:val="00B354AD"/>
    <w:rsid w:val="00B7753D"/>
    <w:rsid w:val="00BB375B"/>
    <w:rsid w:val="00BF7207"/>
    <w:rsid w:val="00C00F05"/>
    <w:rsid w:val="00C03F2F"/>
    <w:rsid w:val="00C06786"/>
    <w:rsid w:val="00C24306"/>
    <w:rsid w:val="00C513EA"/>
    <w:rsid w:val="00C60A00"/>
    <w:rsid w:val="00C856CC"/>
    <w:rsid w:val="00C94795"/>
    <w:rsid w:val="00CD6B45"/>
    <w:rsid w:val="00CE5EA3"/>
    <w:rsid w:val="00D2579D"/>
    <w:rsid w:val="00D9389C"/>
    <w:rsid w:val="00DF4A40"/>
    <w:rsid w:val="00E53342"/>
    <w:rsid w:val="00E9754D"/>
    <w:rsid w:val="00EB3AA5"/>
    <w:rsid w:val="00EC0939"/>
    <w:rsid w:val="00EF12C9"/>
    <w:rsid w:val="00F07EFE"/>
    <w:rsid w:val="00F56F84"/>
    <w:rsid w:val="00F642B5"/>
    <w:rsid w:val="00F838BD"/>
    <w:rsid w:val="00F8495D"/>
    <w:rsid w:val="00FC31F2"/>
    <w:rsid w:val="00FD25E5"/>
    <w:rsid w:val="00FE2B7C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D1A1"/>
  <w15:docId w15:val="{00FBC8EF-CBF9-4431-8D7E-4B01200A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00D"/>
  </w:style>
  <w:style w:type="paragraph" w:styleId="Heading1">
    <w:name w:val="heading 1"/>
    <w:basedOn w:val="Normal"/>
    <w:link w:val="Heading1Char"/>
    <w:uiPriority w:val="9"/>
    <w:qFormat/>
    <w:rsid w:val="00607009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070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070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700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07009"/>
    <w:pPr>
      <w:widowControl w:val="0"/>
      <w:autoSpaceDE w:val="0"/>
      <w:autoSpaceDN w:val="0"/>
      <w:spacing w:after="0" w:line="240" w:lineRule="auto"/>
      <w:ind w:left="1963" w:hanging="257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70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885DD9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5DD9"/>
    <w:rPr>
      <w:rFonts w:ascii="Calibri" w:hAnsi="Calibri"/>
      <w:szCs w:val="2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484B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E4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DF4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qePQIpaug5O3pv+H0c1p0hTW3Q==">CgMxLjAyCWguMzBqMHpsbDIIaC5namRneHM4AHIhMXNhX3NnTE9MbG56V1I0elRYbFJvdS0tT1NpcUpIUkx0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2AA612-B1F2-463A-8930-3A55CBEE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DeHerrera, Melissa D.</dc:creator>
  <cp:lastModifiedBy>DeHerrera, Melissa D.</cp:lastModifiedBy>
  <cp:revision>4</cp:revision>
  <dcterms:created xsi:type="dcterms:W3CDTF">2024-07-15T20:23:00Z</dcterms:created>
  <dcterms:modified xsi:type="dcterms:W3CDTF">2024-07-15T20:26:00Z</dcterms:modified>
</cp:coreProperties>
</file>